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F4A4" w14:textId="77777777" w:rsidR="004C7BF4" w:rsidRPr="00087EC4" w:rsidRDefault="00027F93" w:rsidP="003C4CA5">
      <w:pPr>
        <w:jc w:val="center"/>
        <w:rPr>
          <w:b/>
        </w:rPr>
      </w:pPr>
      <w:r w:rsidRPr="00087EC4">
        <w:rPr>
          <w:b/>
        </w:rPr>
        <w:t>ΑΝΑΚΟΙΝΩΣΗ</w:t>
      </w:r>
    </w:p>
    <w:p w14:paraId="09A61EE8" w14:textId="77777777" w:rsidR="00027F93" w:rsidRDefault="00027F93"/>
    <w:p w14:paraId="44FC7057" w14:textId="77777777" w:rsidR="00027F93" w:rsidRPr="00087EC4" w:rsidRDefault="00027F93">
      <w:pPr>
        <w:rPr>
          <w:b/>
        </w:rPr>
      </w:pPr>
      <w:r w:rsidRPr="00087EC4">
        <w:rPr>
          <w:b/>
        </w:rPr>
        <w:t xml:space="preserve">ΘΕΜΑ :  ΠΡΟΓΡΑΜΜΑ ΕΞΕΤΑΣΕΩΝ ΧΕΙΜΕΡΙΝΟΥ ΕΞΑΜΗΝΟΥ </w:t>
      </w:r>
      <w:r w:rsidR="00350515" w:rsidRPr="00087EC4">
        <w:rPr>
          <w:b/>
        </w:rPr>
        <w:t xml:space="preserve"> (ΑΛΛΑΓΗ ΩΡΑΣ)</w:t>
      </w:r>
    </w:p>
    <w:p w14:paraId="236E8D14" w14:textId="77777777" w:rsidR="00027F93" w:rsidRDefault="00087EC4">
      <w:r>
        <w:tab/>
      </w:r>
    </w:p>
    <w:p w14:paraId="6326F914" w14:textId="77777777" w:rsidR="00027F93" w:rsidRPr="00087EC4" w:rsidRDefault="00027F93" w:rsidP="00087EC4">
      <w:pPr>
        <w:ind w:firstLine="720"/>
        <w:rPr>
          <w:b/>
        </w:rPr>
      </w:pPr>
      <w:r>
        <w:t xml:space="preserve">Παρακαλώ όπως ενημερώσετε τους φοιτητές του Γ’ έτους ότι οι εξετάσεις για το μάθημα του </w:t>
      </w:r>
      <w:r w:rsidRPr="00087EC4">
        <w:rPr>
          <w:b/>
        </w:rPr>
        <w:t>ΟΥΡΟΠΟΙΗΤΙΚΟΥ</w:t>
      </w:r>
      <w:r>
        <w:t xml:space="preserve"> </w:t>
      </w:r>
      <w:r w:rsidR="00350515">
        <w:t xml:space="preserve"> θα πραγματοποιηθούν  την </w:t>
      </w:r>
      <w:r w:rsidR="00350515" w:rsidRPr="00087EC4">
        <w:rPr>
          <w:b/>
        </w:rPr>
        <w:t>Πέμπτη 05.02.2026 και ώρα 09.00 – 11.00 π.μ.</w:t>
      </w:r>
    </w:p>
    <w:p w14:paraId="692E52AC" w14:textId="77777777" w:rsidR="00350515" w:rsidRDefault="00350515"/>
    <w:p w14:paraId="31268B98" w14:textId="77777777" w:rsidR="00350515" w:rsidRDefault="00350515" w:rsidP="00087EC4">
      <w:pPr>
        <w:jc w:val="right"/>
      </w:pPr>
      <w:r>
        <w:t xml:space="preserve">Από την Γραμματεία της Νεφρολογικής </w:t>
      </w:r>
    </w:p>
    <w:p w14:paraId="2EC60A68" w14:textId="77777777" w:rsidR="00350515" w:rsidRPr="00027F93" w:rsidRDefault="00350515"/>
    <w:sectPr w:rsidR="00350515" w:rsidRPr="00027F93" w:rsidSect="004C7B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93"/>
    <w:rsid w:val="00027F93"/>
    <w:rsid w:val="00087EC4"/>
    <w:rsid w:val="0015188A"/>
    <w:rsid w:val="00350515"/>
    <w:rsid w:val="003C4CA5"/>
    <w:rsid w:val="00493EB1"/>
    <w:rsid w:val="00497091"/>
    <w:rsid w:val="004C7BF4"/>
    <w:rsid w:val="00B641C8"/>
    <w:rsid w:val="00C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624D"/>
  <w15:docId w15:val="{1E2E1C5B-E1F8-4C0F-AD71-AC30C01D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0</DocSecurity>
  <Lines>2</Lines>
  <Paragraphs>1</Paragraphs>
  <ScaleCrop>false</ScaleCrop>
  <Company>PGNP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johnvl</dc:creator>
  <cp:lastModifiedBy>Ψαρρά Παναγιώτα</cp:lastModifiedBy>
  <cp:revision>2</cp:revision>
  <dcterms:created xsi:type="dcterms:W3CDTF">2026-02-02T09:12:00Z</dcterms:created>
  <dcterms:modified xsi:type="dcterms:W3CDTF">2026-02-02T09:12:00Z</dcterms:modified>
</cp:coreProperties>
</file>